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19B6" w14:textId="77777777" w:rsidR="007766C0" w:rsidRPr="003922DA" w:rsidRDefault="00846A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3922DA">
        <w:rPr>
          <w:rFonts w:ascii="Times New Roman" w:eastAsia="標楷體" w:hAnsi="Times New Roman" w:cs="Times New Roman"/>
          <w:sz w:val="22"/>
          <w:szCs w:val="22"/>
        </w:rPr>
        <w:t xml:space="preserve">  </w:t>
      </w:r>
    </w:p>
    <w:tbl>
      <w:tblPr>
        <w:tblStyle w:val="a6"/>
        <w:tblW w:w="10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9"/>
        <w:gridCol w:w="420"/>
        <w:gridCol w:w="295"/>
        <w:gridCol w:w="315"/>
        <w:gridCol w:w="306"/>
        <w:gridCol w:w="305"/>
        <w:gridCol w:w="306"/>
        <w:gridCol w:w="305"/>
        <w:gridCol w:w="306"/>
        <w:gridCol w:w="1432"/>
        <w:gridCol w:w="1305"/>
        <w:gridCol w:w="4634"/>
        <w:gridCol w:w="107"/>
      </w:tblGrid>
      <w:tr w:rsidR="007766C0" w:rsidRPr="003922DA" w14:paraId="00F655DD" w14:textId="77777777" w:rsidTr="00A646A5">
        <w:trPr>
          <w:trHeight w:val="660"/>
        </w:trPr>
        <w:tc>
          <w:tcPr>
            <w:tcW w:w="104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6340C" w14:textId="28289B51" w:rsidR="003C229E" w:rsidRDefault="00846A3F" w:rsidP="00ED7979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bookmarkStart w:id="0" w:name="_heading=h.3znysh7" w:colFirst="0" w:colLast="0"/>
            <w:bookmarkEnd w:id="0"/>
            <w:proofErr w:type="gramStart"/>
            <w:r w:rsidRPr="003922DA">
              <w:rPr>
                <w:rFonts w:ascii="Times New Roman" w:eastAsia="標楷體" w:hAnsi="Times New Roman" w:cs="Times New Roman"/>
                <w:sz w:val="32"/>
                <w:szCs w:val="32"/>
              </w:rPr>
              <w:t>臺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32"/>
                <w:szCs w:val="32"/>
              </w:rPr>
              <w:t>中市立文華高級中等學校</w:t>
            </w:r>
            <w:r w:rsidRPr="003922DA">
              <w:rPr>
                <w:rFonts w:ascii="Times New Roman" w:eastAsia="標楷體" w:hAnsi="Times New Roman" w:cs="Times New Roman"/>
                <w:sz w:val="32"/>
                <w:szCs w:val="32"/>
              </w:rPr>
              <w:t>113</w:t>
            </w:r>
            <w:r w:rsidRPr="003922DA">
              <w:rPr>
                <w:rFonts w:ascii="Times New Roman" w:eastAsia="標楷體" w:hAnsi="Times New Roman" w:cs="Times New Roman"/>
                <w:sz w:val="32"/>
                <w:szCs w:val="32"/>
              </w:rPr>
              <w:t>學年度第二學期簡要行事曆</w:t>
            </w:r>
          </w:p>
          <w:p w14:paraId="217E2FA3" w14:textId="7B4D96EC" w:rsidR="007766C0" w:rsidRPr="003922DA" w:rsidRDefault="003C229E" w:rsidP="003C229E">
            <w:pPr>
              <w:widowControl/>
              <w:jc w:val="righ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229E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經</w:t>
            </w:r>
            <w:r w:rsidRPr="003C229E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1140211</w:t>
            </w:r>
            <w:r w:rsidRPr="003C229E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校務會議通過</w:t>
            </w:r>
          </w:p>
        </w:tc>
      </w:tr>
      <w:tr w:rsidR="007766C0" w:rsidRPr="003922DA" w14:paraId="3109F6D7" w14:textId="77777777" w:rsidTr="00A646A5">
        <w:trPr>
          <w:gridAfter w:val="1"/>
          <w:wAfter w:w="107" w:type="dxa"/>
          <w:trHeight w:val="360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8A40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EC86DF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gramStart"/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週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次</w:t>
            </w:r>
          </w:p>
        </w:tc>
        <w:tc>
          <w:tcPr>
            <w:tcW w:w="21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06E0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星期</w:t>
            </w:r>
          </w:p>
        </w:tc>
        <w:tc>
          <w:tcPr>
            <w:tcW w:w="7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F967A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項目</w:t>
            </w:r>
          </w:p>
        </w:tc>
      </w:tr>
      <w:tr w:rsidR="007766C0" w:rsidRPr="003922DA" w14:paraId="4950C50E" w14:textId="77777777" w:rsidTr="00A646A5">
        <w:trPr>
          <w:gridAfter w:val="1"/>
          <w:wAfter w:w="107" w:type="dxa"/>
          <w:trHeight w:val="345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F5E09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DD76780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BAA400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69AD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gramStart"/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0001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FD96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431F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四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D99A2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五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6DBD1F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六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C83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考試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D2A1" w14:textId="58634D15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放</w:t>
            </w: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補</w:t>
            </w: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) </w:t>
            </w: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假</w:t>
            </w: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F2CA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活動</w:t>
            </w:r>
          </w:p>
        </w:tc>
      </w:tr>
      <w:tr w:rsidR="007766C0" w:rsidRPr="003922DA" w14:paraId="3C7504C9" w14:textId="77777777" w:rsidTr="00A646A5">
        <w:trPr>
          <w:gridAfter w:val="1"/>
          <w:wAfter w:w="107" w:type="dxa"/>
          <w:trHeight w:val="655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A4816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3922DA">
              <w:rPr>
                <w:rFonts w:ascii="Times New Roman" w:eastAsia="標楷體" w:hAnsi="Times New Roman" w:cs="Times New Roman"/>
              </w:rPr>
              <w:t>一月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4312A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F0AAC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505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BC3A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4099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F52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02B7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72E02F59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8BD6" w14:textId="71A71595" w:rsidR="007766C0" w:rsidRPr="003922DA" w:rsidRDefault="00846A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1/15-1/17 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高一高二期末考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1/18-20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學測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5ED1" w14:textId="4C6249D5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1/1</w:t>
            </w:r>
            <w:r w:rsidR="00AA4B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寒假開始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(1/20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課程於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1/11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補上課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845C1C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1/17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上學期休業式、結業式</w:t>
            </w:r>
          </w:p>
          <w:p w14:paraId="32533069" w14:textId="26958E88" w:rsidR="007766C0" w:rsidRPr="003922DA" w:rsidRDefault="00846A3F" w:rsidP="003010A1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1/17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宿舍高一二期末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時前搬離，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時封館</w:t>
            </w:r>
          </w:p>
        </w:tc>
      </w:tr>
      <w:tr w:rsidR="007766C0" w:rsidRPr="003922DA" w14:paraId="0AA2CB24" w14:textId="77777777" w:rsidTr="00A646A5">
        <w:trPr>
          <w:gridAfter w:val="1"/>
          <w:wAfter w:w="107" w:type="dxa"/>
          <w:trHeight w:val="125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56849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EAD7C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寒假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23659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FF6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1CAB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AB9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77AE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40E0E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6FBD94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1005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1/24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全校學期補考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757E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D24F45" w14:textId="77777777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1/20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高一高二期末成績登錄至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截止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5037E481" w14:textId="77777777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1/20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宿舍高三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學測後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時前搬離，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時封館</w:t>
            </w:r>
          </w:p>
          <w:p w14:paraId="0B460BEC" w14:textId="77777777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1/20 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時至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2/10 17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時寒假宿舍封館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19441528" w14:textId="77777777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1/20-23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文華多元寒假營隊</w:t>
            </w:r>
          </w:p>
          <w:p w14:paraId="63EC70C0" w14:textId="77777777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1/21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公布補考名單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3F5A6A0A" w14:textId="50836C50" w:rsidR="007766C0" w:rsidRPr="003922DA" w:rsidRDefault="00846A3F" w:rsidP="00464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1/21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高三審查資料練功攻略講座</w:t>
            </w:r>
          </w:p>
        </w:tc>
      </w:tr>
      <w:tr w:rsidR="007766C0" w:rsidRPr="003922DA" w14:paraId="687324F6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57EA4A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3D3EE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寒假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60A0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BB41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7BE0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1E1D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0EF8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12D5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1F841CCC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3A21" w14:textId="25E05E1E" w:rsidR="007766C0" w:rsidRPr="00620FF3" w:rsidRDefault="00846A3F" w:rsidP="00620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1/29-2/08 </w:t>
            </w: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大學術科考試</w:t>
            </w:r>
            <w:r w:rsidR="003922DA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="003922DA"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暫訂</w:t>
            </w: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1A4D" w14:textId="77777777" w:rsidR="00E02A2D" w:rsidRDefault="00E0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1/27-2/2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春節連假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08AED433" w14:textId="76F6B5BD" w:rsidR="007766C0" w:rsidRPr="00E02A2D" w:rsidRDefault="00846A3F" w:rsidP="00E0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1/27</w:t>
            </w: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彈性放假</w:t>
            </w: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1/28</w:t>
            </w: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除夕</w:t>
            </w: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0F4CB8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3FEFE6C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66C0" w:rsidRPr="003922DA" w14:paraId="6401C94C" w14:textId="77777777" w:rsidTr="00A646A5">
        <w:trPr>
          <w:gridAfter w:val="1"/>
          <w:wAfter w:w="107" w:type="dxa"/>
          <w:trHeight w:val="164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5DE642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3922DA">
              <w:rPr>
                <w:rFonts w:ascii="Times New Roman" w:eastAsia="標楷體" w:hAnsi="Times New Roman" w:cs="Times New Roman"/>
              </w:rPr>
              <w:t>二月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7333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寒假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58D0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B4D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93C2C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65A4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E82E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0CFF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E955C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5D2E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75CB" w14:textId="448CE1E4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2/8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補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1/27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上班不上課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B6BC8C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2/02-15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出訪美國姊妹校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PRS</w:t>
            </w:r>
          </w:p>
          <w:p w14:paraId="786C0B7E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2/03-10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舞蹈班寒假集訓</w:t>
            </w:r>
          </w:p>
        </w:tc>
      </w:tr>
      <w:tr w:rsidR="007766C0" w:rsidRPr="003922DA" w14:paraId="66CDEEF8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94516F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4ED9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gramStart"/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B5A4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86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562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2C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145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A368A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5EAFE4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17AC" w14:textId="77777777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2/12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高一假期作業考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7A7DF853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75FF" w14:textId="77777777" w:rsidR="007766C0" w:rsidRPr="003922DA" w:rsidRDefault="007766C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379C90" w14:textId="77777777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2/10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寒假結束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2C7E33DA" w14:textId="77777777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2/10 17-20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時開學前宿舍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開館入住</w:t>
            </w:r>
            <w:proofErr w:type="gramEnd"/>
          </w:p>
          <w:p w14:paraId="00980FA3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 xml:space="preserve">2/11 </w:t>
            </w: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第</w:t>
            </w: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2</w:t>
            </w: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學期開學日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、校務會議、員生社社員大會、發放教科書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 xml:space="preserve">2/11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拍攝教職員團體照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649C80BB" w14:textId="6EB7D816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2/11-21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友善校園宣導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="00DB34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 xml:space="preserve">2/14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6.7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節與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2/11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開學日第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1.2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節互調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63037FB1" w14:textId="169CE82E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2/15-</w:t>
            </w:r>
            <w:r w:rsidR="005D006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2/28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美國姊妹校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DCI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來訪</w:t>
            </w:r>
          </w:p>
          <w:p w14:paraId="184694FA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2/15-2/23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高一社團選填</w:t>
            </w:r>
          </w:p>
        </w:tc>
      </w:tr>
      <w:tr w:rsidR="007766C0" w:rsidRPr="003922DA" w14:paraId="5AF42781" w14:textId="77777777" w:rsidTr="00A646A5">
        <w:trPr>
          <w:gridAfter w:val="1"/>
          <w:wAfter w:w="107" w:type="dxa"/>
          <w:trHeight w:val="909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558A1F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07B9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114E9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011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BB8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CF0F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41F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DD66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B27001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4D11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2/18-19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高二第一次複習考</w:t>
            </w:r>
          </w:p>
          <w:p w14:paraId="01AB4432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高三第五次複習考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DC6D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0C0628" w14:textId="77777777" w:rsidR="007766C0" w:rsidRPr="003922DA" w:rsidRDefault="0084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2/17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實施全校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SH150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推動計畫</w:t>
            </w:r>
          </w:p>
          <w:p w14:paraId="24552518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2/17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高一自主學習初次分班</w:t>
            </w:r>
          </w:p>
          <w:p w14:paraId="5210C185" w14:textId="77777777" w:rsidR="00DB3409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2/21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人為災害防護暨複合式災害防救演練</w:t>
            </w:r>
            <w:r w:rsidR="003922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13:20-13:50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17CC73B" w14:textId="555E9C44" w:rsidR="007766C0" w:rsidRPr="003922DA" w:rsidRDefault="00DB340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2/21 </w:t>
            </w:r>
            <w:r w:rsidR="00846A3F"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高一週會</w:t>
            </w:r>
            <w:r w:rsidR="003922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46A3F"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複合式防災宣導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766C0" w:rsidRPr="003922DA" w14:paraId="21C3319B" w14:textId="77777777" w:rsidTr="00A646A5">
        <w:trPr>
          <w:gridAfter w:val="1"/>
          <w:wAfter w:w="107" w:type="dxa"/>
          <w:trHeight w:val="1079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9C707B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3F8C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A9DF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AD9C2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0B6D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A43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39C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0F6DCC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8F3F12A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D217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A389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2/28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和平紀念日放假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6576E5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2/24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高一自主學習正式分班</w:t>
            </w:r>
          </w:p>
          <w:p w14:paraId="078EE48B" w14:textId="299DC142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2/24-26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全國學生舞蹈比賽決賽</w:t>
            </w:r>
            <w:r w:rsidR="00DB34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嘉義民雄演藝廳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0FE26890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2/24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高三導師甄選入學說明會</w:t>
            </w:r>
          </w:p>
          <w:p w14:paraId="2A226C0A" w14:textId="240BD1AD" w:rsidR="00620FF3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2/26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高三學生甄選入學說明會</w:t>
            </w:r>
            <w:r w:rsidR="00DB34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9:00</w:t>
            </w:r>
            <w:r w:rsidR="006F582D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12:00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BD21B66" w14:textId="7477A55F" w:rsidR="007766C0" w:rsidRPr="003922DA" w:rsidRDefault="00620FF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2/26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高三家長甄選入學說明會</w:t>
            </w:r>
            <w:r w:rsidR="00DB34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18:00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6721602" w14:textId="2F12C557" w:rsidR="007766C0" w:rsidRPr="003922DA" w:rsidRDefault="00620FF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2/28 07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3/02 17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(2/28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和平紀念日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封館</w:t>
            </w:r>
          </w:p>
        </w:tc>
      </w:tr>
      <w:tr w:rsidR="007766C0" w:rsidRPr="003922DA" w14:paraId="1BB692DA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52C9D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3922DA">
              <w:rPr>
                <w:rFonts w:ascii="Times New Roman" w:eastAsia="標楷體" w:hAnsi="Times New Roman" w:cs="Times New Roman"/>
              </w:rPr>
              <w:t>三月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648B2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四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FBDB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DE26F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484B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D91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B155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DFB2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049C80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ECAF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EE5D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1311C5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3/03-07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期初教學研究會</w:t>
            </w:r>
          </w:p>
          <w:p w14:paraId="129D7DF3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3/03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校內繁星公開登記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(12:10-13:15)</w:t>
            </w:r>
          </w:p>
          <w:p w14:paraId="3EF57C6A" w14:textId="77777777" w:rsidR="007766C0" w:rsidRPr="003922DA" w:rsidRDefault="00846A3F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3/03-14 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中市科展報名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5F1627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5F1627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暫</w:t>
            </w:r>
            <w:r w:rsidRPr="005F1627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  <w:p w14:paraId="6AB2BDA1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3/05-09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學生校內上網登記四技申請入學校系</w:t>
            </w:r>
          </w:p>
          <w:p w14:paraId="6621C27F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3/06 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賃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居生座談會</w:t>
            </w:r>
          </w:p>
          <w:p w14:paraId="382F6964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3/07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高一班際籃球賽預賽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0DEAE059" w14:textId="2B7F51FA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3/07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高二週會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06AD6098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3/07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高一二英文作文演講比賽</w:t>
            </w:r>
          </w:p>
          <w:p w14:paraId="445F6BC7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3/08-09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體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大獨招考試</w:t>
            </w:r>
            <w:proofErr w:type="gramEnd"/>
          </w:p>
        </w:tc>
      </w:tr>
      <w:tr w:rsidR="007766C0" w:rsidRPr="003922DA" w14:paraId="0C1BD96C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2C7BB4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927F4F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五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AC82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D3A7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8A6D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8E7B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7BF47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1E24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2AB2B5AE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9FAA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133A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06312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3/10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閱讀心得比賽截止</w:t>
            </w:r>
          </w:p>
          <w:p w14:paraId="2E55A2ED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 xml:space="preserve">3/11-12 </w:t>
            </w: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繁星推薦集體報名</w:t>
            </w:r>
          </w:p>
          <w:p w14:paraId="26581B77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3/14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導師會報</w:t>
            </w:r>
          </w:p>
          <w:p w14:paraId="1D227501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3/14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高一、二第一次社課</w:t>
            </w:r>
          </w:p>
          <w:p w14:paraId="4DEF79DC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3/15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小論文比賽截止</w:t>
            </w:r>
          </w:p>
          <w:p w14:paraId="7722C63C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3/15-16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舞蹈班北市大、文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大獨招考試</w:t>
            </w:r>
            <w:proofErr w:type="gramEnd"/>
          </w:p>
        </w:tc>
      </w:tr>
      <w:tr w:rsidR="000740DA" w:rsidRPr="003922DA" w14:paraId="628C7E16" w14:textId="77777777" w:rsidTr="00A646A5">
        <w:trPr>
          <w:gridAfter w:val="1"/>
          <w:wAfter w:w="107" w:type="dxa"/>
          <w:trHeight w:val="97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70ADD2" w14:textId="3833A6CD" w:rsidR="000740DA" w:rsidRPr="003922DA" w:rsidRDefault="0007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>
              <w:br w:type="page"/>
            </w:r>
            <w:r w:rsidR="00016FBD" w:rsidRPr="003922DA">
              <w:rPr>
                <w:rFonts w:ascii="Times New Roman" w:eastAsia="標楷體" w:hAnsi="Times New Roman" w:cs="Times New Roman"/>
              </w:rPr>
              <w:t>三月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923DC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六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18F35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A763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7793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930D9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C4A2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B3F7C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2B4F6093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A9CB" w14:textId="77777777" w:rsidR="000740DA" w:rsidRPr="003922DA" w:rsidRDefault="000740DA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81AC" w14:textId="77777777" w:rsidR="000740DA" w:rsidRPr="003922DA" w:rsidRDefault="000740DA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3994C6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3/17-20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四技申請入學集體報名</w:t>
            </w:r>
          </w:p>
          <w:p w14:paraId="6F0D6258" w14:textId="062F056D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3/18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繁星推薦放榜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(1-7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類學群；第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學群第一階段錄取名單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F82B1D1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3/18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大學及四技個人申請繳交報名費</w:t>
            </w:r>
          </w:p>
          <w:p w14:paraId="03EC95D7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3/20-21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大學個人申請集體報名</w:t>
            </w:r>
          </w:p>
          <w:p w14:paraId="263D16C6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3/21 </w:t>
            </w:r>
            <w:proofErr w:type="gramStart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記抽查</w:t>
            </w:r>
          </w:p>
          <w:p w14:paraId="109F7037" w14:textId="21A12B12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3/21-23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身心障礙學生升大學大專校院甄試</w:t>
            </w:r>
            <w:r w:rsidRPr="005F162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學科考試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FA0AFFE" w14:textId="3EFE142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3/21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高一班際籃球賽決賽</w:t>
            </w:r>
            <w:r w:rsidRPr="005F162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(6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0740DA" w:rsidRPr="003922DA" w14:paraId="0C3EA3F5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F187" w14:textId="77777777" w:rsidR="000740DA" w:rsidRPr="003922DA" w:rsidRDefault="0007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79238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七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167CE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0E3E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5A81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7FBFA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7BFD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36E67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7C8F48EB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67F8" w14:textId="77777777" w:rsidR="000740DA" w:rsidRPr="003922DA" w:rsidRDefault="000740DA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3/24-3/25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全校第一次期中考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4DA9" w14:textId="77777777" w:rsidR="000740DA" w:rsidRPr="003922DA" w:rsidRDefault="000740DA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251EB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3/24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身心障礙學生升大學大專校院甄試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術科考試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24D7238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3/26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高三第二次升學輔導會議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  <w:p w14:paraId="2023C3FC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3/27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大學個人申請第一階段篩選結果公告</w:t>
            </w:r>
          </w:p>
          <w:p w14:paraId="172254EB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3/27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四技申請入學第一階段篩選結果公告</w:t>
            </w:r>
          </w:p>
          <w:p w14:paraId="1B2081F5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3/28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舞蹈班攝影展開幕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9264B87" w14:textId="4E78A42F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3/28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高三週會</w:t>
            </w:r>
            <w:r w:rsidRPr="005F162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5D2C445F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3/28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高三面試輔導及審查資料說明會</w:t>
            </w:r>
          </w:p>
          <w:p w14:paraId="0647D18C" w14:textId="77777777" w:rsidR="000740DA" w:rsidRPr="005F1627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3/28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高一二第二</w:t>
            </w:r>
            <w:proofErr w:type="gramStart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次社課</w:t>
            </w:r>
            <w:proofErr w:type="gramEnd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40DA" w:rsidRPr="003922DA" w14:paraId="0F64D62D" w14:textId="77777777" w:rsidTr="00A646A5">
        <w:trPr>
          <w:gridAfter w:val="1"/>
          <w:wAfter w:w="107" w:type="dxa"/>
          <w:trHeight w:val="269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24950A" w14:textId="6395E0DE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692D3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八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B7B9A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F17957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8F9DD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6657B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0037D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2AA27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726688B" w14:textId="77777777" w:rsidR="000740DA" w:rsidRPr="003922DA" w:rsidRDefault="000740DA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7630" w14:textId="77777777" w:rsidR="000740DA" w:rsidRPr="003922DA" w:rsidRDefault="000740DA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D32C" w14:textId="205A370C" w:rsidR="000740DA" w:rsidRPr="003922DA" w:rsidRDefault="000740DA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4/3-4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兒童節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&amp;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民族掃墓節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99209F" w14:textId="5FDEC1E8" w:rsidR="000740DA" w:rsidRPr="003922DA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4/02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4/12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美國姊妹校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PRS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來訪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A851ADF" w14:textId="77777777" w:rsidR="000740DA" w:rsidRPr="003922DA" w:rsidRDefault="000740D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4/03 07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04/06 17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時宿舍封館</w:t>
            </w:r>
          </w:p>
        </w:tc>
      </w:tr>
      <w:tr w:rsidR="007766C0" w:rsidRPr="003922DA" w14:paraId="426663DA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793046" w14:textId="07E09FC2" w:rsidR="007766C0" w:rsidRPr="003922DA" w:rsidRDefault="000740DA" w:rsidP="000740DA">
            <w:pPr>
              <w:widowControl/>
              <w:jc w:val="center"/>
              <w:rPr>
                <w:rFonts w:ascii="Times New Roman" w:eastAsia="標楷體" w:hAnsi="Times New Roman" w:cs="Times New Roman"/>
                <w:strike/>
                <w:color w:val="00B05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</w:rPr>
              <w:t>四月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DC28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九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D5BE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E3F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4B2C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C0C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A4C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445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242722C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2B73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4/9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高三第六次複習考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979E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6751F" w14:textId="77777777" w:rsidR="007766C0" w:rsidRPr="005F1627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4/06-4/11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赴韓國際教育旅行</w:t>
            </w:r>
          </w:p>
          <w:p w14:paraId="1997EF52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4/07-11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防制校園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霸凌暨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防制學生藥物濫用宣導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</w:p>
          <w:p w14:paraId="74C4D415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4/07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實施高一游泳課</w:t>
            </w:r>
          </w:p>
          <w:p w14:paraId="3E092BC8" w14:textId="3FFE80D4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4/11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高二週會</w:t>
            </w:r>
            <w:r w:rsidR="003922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防制學生藥物濫用宣導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00E15EC4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4/11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高一、二英文配音、簡報比賽</w:t>
            </w:r>
          </w:p>
          <w:p w14:paraId="60FD4723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4/11-4/25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全校羽球、桌球排名賽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F9F03EC" w14:textId="49F7F824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4/12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文華高中教師甄</w:t>
            </w:r>
            <w:r w:rsidR="005F162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初試</w:t>
            </w:r>
          </w:p>
        </w:tc>
      </w:tr>
      <w:tr w:rsidR="007766C0" w:rsidRPr="003922DA" w14:paraId="4D160D37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118A6B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81E1C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80019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8967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8BAC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33C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418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5832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8A8379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FDB2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4/18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高一二第一次英聽測驗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507B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F16F13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4/14-16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國英數作業檢查</w:t>
            </w:r>
          </w:p>
          <w:p w14:paraId="363F176D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發售大學登記分發相關資訊</w:t>
            </w:r>
          </w:p>
          <w:p w14:paraId="2D727D2D" w14:textId="7F24F37F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選班群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家長說明會</w:t>
            </w:r>
            <w:r w:rsidR="003922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18:00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C38F341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4/17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文青會會長選舉</w:t>
            </w:r>
          </w:p>
          <w:p w14:paraId="4FD8B82A" w14:textId="77777777" w:rsidR="007766C0" w:rsidRPr="003922DA" w:rsidRDefault="00846A3F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4/18 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中市科展複賽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481DFBE6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記普查</w:t>
            </w:r>
          </w:p>
          <w:p w14:paraId="41557BD3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導師會報</w:t>
            </w:r>
          </w:p>
          <w:p w14:paraId="077C1C42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高一、二第三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次社課</w:t>
            </w:r>
            <w:proofErr w:type="gramEnd"/>
          </w:p>
          <w:p w14:paraId="3F54B1D8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4/18-5/06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高三畢業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盃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排球賽、籃球賽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F378935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班北藝大獨招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考試</w:t>
            </w:r>
          </w:p>
          <w:p w14:paraId="009772A6" w14:textId="1825E321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4/19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文華高中教師甄</w:t>
            </w:r>
            <w:r w:rsidR="005F162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複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試</w:t>
            </w:r>
          </w:p>
        </w:tc>
      </w:tr>
      <w:tr w:rsidR="007766C0" w:rsidRPr="003922DA" w14:paraId="192DF53F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05D8B0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6B7D9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十一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7C67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8E4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8CE9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6A80E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F0AA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597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1BCFDEF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5E74" w14:textId="479E54E2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4/25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高三期末考</w:t>
            </w:r>
            <w:r w:rsidR="003922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體育、國防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43A3" w14:textId="77777777" w:rsidR="007766C0" w:rsidRPr="005F1627" w:rsidRDefault="007766C0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FB803B" w14:textId="77777777" w:rsidR="007766C0" w:rsidRPr="005F1627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4/21-5/4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高三上網登錄分科測驗報名科目</w:t>
            </w:r>
          </w:p>
          <w:p w14:paraId="7B73443A" w14:textId="77777777" w:rsidR="007766C0" w:rsidRPr="005F1627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4/21-23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自然科作業檢查</w:t>
            </w:r>
          </w:p>
          <w:p w14:paraId="100D5B63" w14:textId="77777777" w:rsidR="007766C0" w:rsidRPr="005F1627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4/23-25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社會科作業檢查</w:t>
            </w:r>
          </w:p>
          <w:p w14:paraId="6B77913F" w14:textId="77777777" w:rsidR="007766C0" w:rsidRPr="005F1627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4/23-25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高二教育旅行</w:t>
            </w:r>
          </w:p>
          <w:p w14:paraId="650C0523" w14:textId="77777777" w:rsidR="007766C0" w:rsidRPr="005F1627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4/25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高一本土語成果發表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(6-7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766C0" w:rsidRPr="003922DA" w14:paraId="2B70843D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262A16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94A4F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十二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49B0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5B3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3ADF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7D4F5B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A47CC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532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E5EA952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9F8E" w14:textId="202B44C9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4/30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高三期末考</w:t>
            </w:r>
            <w:r w:rsidR="003922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其他科目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F2A9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0D22B3" w14:textId="36FA8EF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4/28-5/05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高三模擬面試</w:t>
            </w:r>
            <w:r w:rsidR="003922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BF8F6AF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4/30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高三第三次升學輔導會議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391C6041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5/02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白袍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盃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校內學科能力競賽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0A57ECC" w14:textId="6F3998BD" w:rsidR="007766C0" w:rsidRPr="0046466C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6466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5/02 </w:t>
            </w:r>
            <w:r w:rsidRPr="0046466C">
              <w:rPr>
                <w:rFonts w:ascii="Times New Roman" w:eastAsia="標楷體" w:hAnsi="Times New Roman" w:cs="Times New Roman"/>
                <w:sz w:val="20"/>
                <w:szCs w:val="20"/>
              </w:rPr>
              <w:t>高三週會</w:t>
            </w:r>
            <w:r w:rsidR="004646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282DA1AB" w14:textId="77777777" w:rsidR="007766C0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5/02-04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藝大進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學部獨招考試</w:t>
            </w:r>
            <w:proofErr w:type="gramEnd"/>
          </w:p>
          <w:p w14:paraId="37FE2224" w14:textId="706314B1" w:rsidR="0046466C" w:rsidRPr="003922DA" w:rsidRDefault="0046466C" w:rsidP="0046466C">
            <w:pPr>
              <w:ind w:left="412" w:hanging="4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5/0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高一、二第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次社課</w:t>
            </w:r>
            <w:proofErr w:type="gramEnd"/>
          </w:p>
        </w:tc>
      </w:tr>
      <w:tr w:rsidR="007766C0" w:rsidRPr="003922DA" w14:paraId="33725B81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8DE4B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3922DA">
              <w:rPr>
                <w:rFonts w:ascii="Times New Roman" w:eastAsia="標楷體" w:hAnsi="Times New Roman" w:cs="Times New Roman"/>
              </w:rPr>
              <w:t>五月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CF29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十三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2583A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81B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F86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BC9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CEE8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C7805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2B45143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1E88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5/7-9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高一二第二次期中考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>5/7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高三第七次複習考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02BF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35431" w14:textId="77777777" w:rsidR="007766C0" w:rsidRPr="003922DA" w:rsidRDefault="00846A3F">
            <w:pPr>
              <w:ind w:left="412" w:hanging="4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5/05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高三成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績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輸入完畢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(12:00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以前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6E1D0E9" w14:textId="111C43AE" w:rsidR="007766C0" w:rsidRPr="003922DA" w:rsidRDefault="00846A3F">
            <w:pPr>
              <w:ind w:left="412" w:hanging="4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5/09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高一、二第</w:t>
            </w:r>
            <w:r w:rsidR="004646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次社課</w:t>
            </w:r>
            <w:proofErr w:type="gramEnd"/>
          </w:p>
          <w:p w14:paraId="00187741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5/09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會議暨高三德行審查會議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中午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5A3AEB6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5/10 07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5/11 17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時宿舍定期封館</w:t>
            </w:r>
          </w:p>
        </w:tc>
      </w:tr>
      <w:tr w:rsidR="007766C0" w:rsidRPr="003922DA" w14:paraId="7889382D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D2DBE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0AF9B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十四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DC87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154EE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E90E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09994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6DE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E88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15D73FB1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344D" w14:textId="77777777" w:rsidR="007766C0" w:rsidRPr="003922DA" w:rsidRDefault="00846A3F">
            <w:pPr>
              <w:widowControl/>
              <w:spacing w:before="240" w:after="2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5/17-18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國中教育會考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675B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8BF1C9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5/12-29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轉班群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申請</w:t>
            </w:r>
          </w:p>
          <w:p w14:paraId="50C7A328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5/12-6/2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選班群</w:t>
            </w:r>
            <w:proofErr w:type="gramEnd"/>
          </w:p>
          <w:p w14:paraId="15CB0808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5/15-18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藝大申請入學考試</w:t>
            </w:r>
          </w:p>
          <w:p w14:paraId="28FFCDDC" w14:textId="13856779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5/16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</w:t>
            </w:r>
            <w:r w:rsidR="004646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三週會</w:t>
            </w:r>
            <w:r w:rsidR="004646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7766C0" w:rsidRPr="003922DA" w14:paraId="3912015D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D0C96" w14:textId="3092CF74" w:rsidR="007766C0" w:rsidRPr="003922DA" w:rsidRDefault="00016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>
              <w:br w:type="page"/>
            </w:r>
            <w:r w:rsidRPr="003922DA">
              <w:rPr>
                <w:rFonts w:ascii="Times New Roman" w:eastAsia="標楷體" w:hAnsi="Times New Roman" w:cs="Times New Roman"/>
              </w:rPr>
              <w:t>五月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8A23F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十五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16DE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D2B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2F2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04DBA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7D5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01362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8A44BBB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F018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5/21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高三學期補考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942D" w14:textId="77777777" w:rsidR="007766C0" w:rsidRPr="003922DA" w:rsidRDefault="007766C0">
            <w:pPr>
              <w:ind w:left="412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4D3274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5/19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數資班獨立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研究成果發表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06955726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5/19-26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高三畢業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盃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排球賽暨畢業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盃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籃球賽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A3CF977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5/19-22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期末教學研究會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 xml:space="preserve">5/21-23 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舞蹈班高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三畢業創作展</w:t>
            </w:r>
          </w:p>
          <w:p w14:paraId="003B079A" w14:textId="77777777" w:rsidR="007766C0" w:rsidRPr="003922DA" w:rsidRDefault="00846A3F">
            <w:pPr>
              <w:ind w:left="412" w:hanging="4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5/22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語資班獨立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研究成果發表</w:t>
            </w:r>
          </w:p>
          <w:p w14:paraId="739F495A" w14:textId="77777777" w:rsidR="007766C0" w:rsidRPr="003922DA" w:rsidRDefault="00846A3F">
            <w:pPr>
              <w:ind w:left="412" w:hanging="4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5/23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高一班際合唱比賽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40CDFA8E" w14:textId="77777777" w:rsidR="007766C0" w:rsidRPr="003922DA" w:rsidRDefault="00846A3F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5/23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二班際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排球賽預賽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766C0" w:rsidRPr="003922DA" w14:paraId="50442D5B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CB1638" w14:textId="77777777" w:rsidR="007766C0" w:rsidRPr="003922DA" w:rsidRDefault="0077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0161F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十六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D6A7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97753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71D0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1F70D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F9A4B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F10A6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12EB59A" w14:textId="77777777" w:rsidR="007766C0" w:rsidRPr="003922DA" w:rsidRDefault="00846A3F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B42E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1D62" w14:textId="77777777" w:rsidR="007766C0" w:rsidRPr="003922DA" w:rsidRDefault="00846A3F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5/30</w:t>
            </w:r>
            <w:r w:rsidRPr="003922D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端午節連假</w:t>
            </w:r>
          </w:p>
          <w:p w14:paraId="17ADF5D2" w14:textId="77777777" w:rsidR="007766C0" w:rsidRPr="003922DA" w:rsidRDefault="007766C0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BC3C21" w14:textId="77777777" w:rsidR="007766C0" w:rsidRPr="005F1627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5/27 </w:t>
            </w:r>
            <w:proofErr w:type="gramStart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收分科</w:t>
            </w:r>
            <w:proofErr w:type="gramEnd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測驗集體報名費</w:t>
            </w:r>
          </w:p>
          <w:p w14:paraId="5B5B725D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5/27-28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高三重補修報名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E3F3259" w14:textId="5FA432ED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5/29-6/4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身心障礙學生升大學大專校院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網路選填志願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397B74FF" w14:textId="77777777" w:rsidR="007766C0" w:rsidRPr="003922DA" w:rsidRDefault="00846A3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5/30 07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6/1 17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端午節連假宿舍封館</w:t>
            </w:r>
          </w:p>
        </w:tc>
      </w:tr>
      <w:tr w:rsidR="00016FBD" w:rsidRPr="003922DA" w14:paraId="118DA1E0" w14:textId="77777777" w:rsidTr="00A646A5">
        <w:trPr>
          <w:gridAfter w:val="1"/>
          <w:wAfter w:w="107" w:type="dxa"/>
          <w:trHeight w:val="2049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8CEA47" w14:textId="02331320" w:rsidR="00016FBD" w:rsidRPr="003922DA" w:rsidRDefault="00016FBD" w:rsidP="00016FB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3922DA">
              <w:rPr>
                <w:rFonts w:ascii="Times New Roman" w:eastAsia="標楷體" w:hAnsi="Times New Roman" w:cs="Times New Roman"/>
              </w:rPr>
              <w:t>六月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4870D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十七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DCEB8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503E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4DD7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F97D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F5B7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6E5B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6C18315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975E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6/4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高二第二次複習考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C9B8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F43FC7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6/02-16 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社團線上評鑑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43FAE61" w14:textId="77777777" w:rsidR="00016FBD" w:rsidRPr="005F1627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6/02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繁星第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類</w:t>
            </w:r>
            <w:proofErr w:type="gramStart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學群放榜</w:t>
            </w:r>
            <w:proofErr w:type="gramEnd"/>
          </w:p>
          <w:p w14:paraId="6D7884F9" w14:textId="513C01A9" w:rsidR="00016FBD" w:rsidRPr="00C916B2" w:rsidRDefault="00016FBD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 xml:space="preserve">6/03 </w:t>
            </w: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畢業典禮</w:t>
            </w:r>
          </w:p>
          <w:p w14:paraId="43923BD1" w14:textId="77777777" w:rsidR="00016FBD" w:rsidRPr="005F1627" w:rsidRDefault="00016FBD">
            <w:pPr>
              <w:ind w:left="441" w:hanging="44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6/05-06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大學個人申請登記就讀志願序</w:t>
            </w:r>
          </w:p>
          <w:p w14:paraId="5C0DA866" w14:textId="77777777" w:rsidR="00016FBD" w:rsidRPr="005F1627" w:rsidRDefault="00016FBD">
            <w:pPr>
              <w:ind w:left="412" w:hanging="4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6/05-17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分科測驗集體報名</w:t>
            </w:r>
          </w:p>
          <w:p w14:paraId="13024B57" w14:textId="77777777" w:rsidR="00016FBD" w:rsidRPr="003922DA" w:rsidRDefault="00016FB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6/06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高一高思創意智慧競賽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5-7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A110CDD" w14:textId="77777777" w:rsidR="00016FBD" w:rsidRPr="003922DA" w:rsidRDefault="00016FB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6/06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高一二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記普查</w:t>
            </w:r>
          </w:p>
          <w:p w14:paraId="5B276655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6/06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二班際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排球賽預賽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016FBD" w:rsidRPr="003922DA" w14:paraId="1157573A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87BD6F" w14:textId="0222019A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B017F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十八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54B7E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E45C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E711F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619E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BBC72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3748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27AA523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23B5" w14:textId="77777777" w:rsidR="00016FBD" w:rsidRPr="003922DA" w:rsidRDefault="00016FBD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9120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683F36" w14:textId="4A843446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6/09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15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美國舊金山凱希拉高中來訪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 xml:space="preserve">6/09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高二專題成果對高一分享講座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7-8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34DB224" w14:textId="77777777" w:rsidR="00016FBD" w:rsidRPr="005F1627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/11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高三重補修開始上課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6B7D969" w14:textId="77777777" w:rsidR="00016FBD" w:rsidRPr="005F1627" w:rsidRDefault="00016FBD">
            <w:pPr>
              <w:ind w:left="412" w:hanging="4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6/12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大學個人申請統一分發結果公告</w:t>
            </w:r>
          </w:p>
          <w:p w14:paraId="05C07771" w14:textId="77777777" w:rsidR="00016FBD" w:rsidRDefault="00016FB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6/12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身心障礙學生升大學大專校院甄試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統一分發結果公告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61C4BD1" w14:textId="38088E77" w:rsidR="00016FBD" w:rsidRPr="005F1627" w:rsidRDefault="00016FBD" w:rsidP="00C916B2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舞蹈班藝才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課程計畫移地訓練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東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 xml:space="preserve">6/13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高一二第六</w:t>
            </w:r>
            <w:proofErr w:type="gramStart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次社課</w:t>
            </w:r>
            <w:proofErr w:type="gramEnd"/>
          </w:p>
          <w:p w14:paraId="26954D05" w14:textId="77777777" w:rsidR="00016FBD" w:rsidRPr="005F1627" w:rsidRDefault="00016FBD">
            <w:pPr>
              <w:ind w:left="412" w:hanging="4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6/13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高一游泳課結束</w:t>
            </w:r>
          </w:p>
          <w:p w14:paraId="48B88638" w14:textId="77777777" w:rsidR="00016FBD" w:rsidRPr="003922DA" w:rsidRDefault="00016FBD">
            <w:pPr>
              <w:ind w:left="412" w:hanging="41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6/13 </w:t>
            </w:r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5F1627">
              <w:rPr>
                <w:rFonts w:ascii="Times New Roman" w:eastAsia="標楷體" w:hAnsi="Times New Roman" w:cs="Times New Roman"/>
                <w:sz w:val="20"/>
                <w:szCs w:val="20"/>
              </w:rPr>
              <w:t>會議暨高一高二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德行審查會議</w:t>
            </w:r>
          </w:p>
          <w:p w14:paraId="6A01DE2B" w14:textId="77777777" w:rsidR="00016FBD" w:rsidRPr="003922DA" w:rsidRDefault="00016FB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6/13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二班際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排球賽決賽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(6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節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4B510EE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6/14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招生說明會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016FBD" w:rsidRPr="003922DA" w14:paraId="70F3845E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9FA99" w14:textId="05259216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FB812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十九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54102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BEBF3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BDCA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D988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E06A9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231C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E29DF55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B658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6/20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高一二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第二次英聽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測驗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081C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951893" w14:textId="03DF2AA6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6/16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高一自主學習成果發表會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39DCA9BA" w14:textId="77777777" w:rsidR="00016FBD" w:rsidRPr="003922DA" w:rsidRDefault="00016FBD" w:rsidP="00940DB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6/17 113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學年度第三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次編班轉班群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委員會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16814D1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6/20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高一週會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水域安全宣導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016FBD" w:rsidRPr="003922DA" w14:paraId="21DD0F4A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2A004F" w14:textId="1CA44B46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AC1C5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二十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89210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2E15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8CEF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743A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2D93E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0940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73F09B1D" w14:textId="77777777" w:rsidR="00016FBD" w:rsidRPr="003922DA" w:rsidRDefault="00016FBD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9095" w14:textId="77777777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6/26.27.30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高一二期末考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9771" w14:textId="7CD7D6E1" w:rsidR="00016FBD" w:rsidRPr="003922DA" w:rsidRDefault="00016FB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05A942" w14:textId="77777777" w:rsidR="00016FBD" w:rsidRDefault="00016FB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6/26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校務會議</w:t>
            </w:r>
          </w:p>
          <w:p w14:paraId="2DCCB8DF" w14:textId="2E82704D" w:rsidR="00016FBD" w:rsidRPr="003922DA" w:rsidRDefault="00016FB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6/27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節與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6/30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節對調</w:t>
            </w:r>
          </w:p>
        </w:tc>
      </w:tr>
      <w:tr w:rsidR="00016FBD" w:rsidRPr="003922DA" w14:paraId="4D9155B1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06047" w14:textId="66D67E41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A47D3" w14:textId="77777777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二十一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26728" w14:textId="77777777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FC4CF7" w14:textId="77777777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30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154A1" w14:textId="77777777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88778" w14:textId="77777777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DE69" w14:textId="77777777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377E" w14:textId="77777777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9138BFA" w14:textId="77777777" w:rsidR="00016FBD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E04B" w14:textId="77777777" w:rsidR="00016FBD" w:rsidRPr="003922DA" w:rsidRDefault="00016FBD" w:rsidP="00691C84">
            <w:pPr>
              <w:widowControl/>
              <w:rPr>
                <w:rFonts w:ascii="Times New Roman" w:eastAsia="標楷體" w:hAnsi="Times New Roman" w:cs="Times New Roman"/>
                <w:strike/>
                <w:color w:val="FF000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7B5C" w14:textId="0F643D31" w:rsidR="00016FBD" w:rsidRPr="003922DA" w:rsidRDefault="00016FBD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7/01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～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8/29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03314C" w14:textId="77777777" w:rsidR="00016FBD" w:rsidRPr="003922DA" w:rsidRDefault="00016FBD" w:rsidP="00691C84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 xml:space="preserve">6/30 </w:t>
            </w: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休業式</w:t>
            </w:r>
          </w:p>
          <w:p w14:paraId="6686DEEA" w14:textId="77777777" w:rsidR="00016FBD" w:rsidRPr="003922DA" w:rsidRDefault="00016FBD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6/30 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休業式後宿舍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封館</w:t>
            </w:r>
          </w:p>
          <w:p w14:paraId="5F229A96" w14:textId="76A9A73B" w:rsidR="00016FBD" w:rsidRPr="003922DA" w:rsidRDefault="00016FBD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7/02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期末成績繳交完畢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(17:00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以前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91C84" w:rsidRPr="003922DA" w14:paraId="38548FED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1420A" w14:textId="74A4E14F" w:rsidR="00691C84" w:rsidRPr="003922DA" w:rsidRDefault="00016FBD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</w:rPr>
              <w:t>七月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F5232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13CD3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63D0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F176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1FFA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F60B5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E403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840FBEB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1C05" w14:textId="77777777" w:rsidR="00691C84" w:rsidRPr="003922DA" w:rsidRDefault="00691C84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7/9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高一二學期補考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>7/11-12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分科測驗考試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C7C1" w14:textId="77777777" w:rsidR="00691C84" w:rsidRPr="003922DA" w:rsidRDefault="00691C84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140C15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7/08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資優班報名及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課程線上說明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會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C205AB8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7/09 113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學年度舞蹈班甄選入學新生報到、體驗課程暨家長座談會</w:t>
            </w:r>
          </w:p>
          <w:p w14:paraId="70451D8E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7/10 17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時宿舍開館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參加分科考試借宿生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68BD330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 xml:space="preserve">7/10 </w:t>
            </w: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免試入學新生報到</w:t>
            </w:r>
          </w:p>
          <w:p w14:paraId="5D31A2FD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7/11-14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高一高二重補修報名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446B9D9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7/12 20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時宿舍封館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分科考試結束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91C84" w:rsidRPr="003922DA" w14:paraId="7FE2E6A4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245A0" w14:textId="77777777" w:rsidR="00691C84" w:rsidRPr="003922DA" w:rsidRDefault="00691C84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5CC64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ED3D3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101AC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9F56C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8E86F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A6A4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C3E3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3599AEF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7088" w14:textId="77777777" w:rsidR="00691C84" w:rsidRPr="003922DA" w:rsidRDefault="00691C84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E39A" w14:textId="77777777" w:rsidR="00691C84" w:rsidRPr="003922DA" w:rsidRDefault="00691C84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E6EC1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7/14-8/22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舞蹈班暑期訓練</w:t>
            </w:r>
          </w:p>
          <w:p w14:paraId="781B937D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7/18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上學期重補修名單公告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4F61726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7/18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資優鑑定初試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91C84" w:rsidRPr="003922DA" w14:paraId="667AD66E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B7199D" w14:textId="77777777" w:rsidR="00691C84" w:rsidRPr="003922DA" w:rsidRDefault="00691C84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594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16490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BD230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483E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F2CF7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F3A6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DAB4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17721C76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9218" w14:textId="77777777" w:rsidR="00691C84" w:rsidRPr="003922DA" w:rsidRDefault="00691C84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512E" w14:textId="77777777" w:rsidR="00691C84" w:rsidRPr="003922DA" w:rsidRDefault="00691C84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DF680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7/21-26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暑期重修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B766D74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7/21-25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全國科展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08049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08049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暫</w:t>
            </w:r>
            <w:r w:rsidRPr="0008049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) </w:t>
            </w:r>
          </w:p>
          <w:p w14:paraId="0951FCFF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7/24-25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資優鑑定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複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試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  <w:p w14:paraId="29636DDF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7/25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下學期重補修和自學輔導名單公告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91C84" w:rsidRPr="003922DA" w14:paraId="5151C08D" w14:textId="77777777" w:rsidTr="00A646A5">
        <w:trPr>
          <w:gridAfter w:val="1"/>
          <w:wAfter w:w="107" w:type="dxa"/>
          <w:trHeight w:val="2354"/>
        </w:trPr>
        <w:tc>
          <w:tcPr>
            <w:tcW w:w="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8132AC" w14:textId="77777777" w:rsidR="00691C84" w:rsidRPr="003922DA" w:rsidRDefault="00691C84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1BBDD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0DCC9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DA25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9017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833E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AC6E6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D5C8B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3B4050E" w14:textId="77777777" w:rsidR="00691C84" w:rsidRPr="003922DA" w:rsidRDefault="00691C84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CBA4" w14:textId="7C703800" w:rsidR="00691C84" w:rsidRPr="003922DA" w:rsidRDefault="00691C84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7/31-8/1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高三第一次複習考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日期暫定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3F72" w14:textId="77777777" w:rsidR="00691C84" w:rsidRPr="003922DA" w:rsidRDefault="00691C84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DF5C4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7/27 17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時暑期輔導前宿舍開館</w:t>
            </w:r>
          </w:p>
          <w:p w14:paraId="084A5C10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7/28-8/15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高二、三暑期輔導</w:t>
            </w:r>
          </w:p>
          <w:p w14:paraId="27BA8F08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7/28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高二、高三領教科書</w:t>
            </w:r>
            <w:r w:rsidRPr="0008049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(</w:t>
            </w:r>
            <w:r w:rsidRPr="0008049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暫</w:t>
            </w:r>
            <w:r w:rsidRPr="0008049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  <w:p w14:paraId="3B0DE8BE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7/29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大學分科測驗成績公布</w:t>
            </w:r>
          </w:p>
          <w:p w14:paraId="1FA69BC4" w14:textId="77777777" w:rsidR="00691C84" w:rsidRPr="0008049D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7/29-8/08 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高二</w:t>
            </w:r>
            <w:proofErr w:type="gramStart"/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轉班群</w:t>
            </w:r>
            <w:proofErr w:type="gramEnd"/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申請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5B26067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7/30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考試分發選填志願說明會暨高三導師選填志願輔導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(15:00)</w:t>
            </w:r>
          </w:p>
          <w:p w14:paraId="37294415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7/31-8/01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大學選填志願個別輔導</w:t>
            </w:r>
          </w:p>
          <w:p w14:paraId="4525AC5A" w14:textId="77777777" w:rsidR="00691C84" w:rsidRPr="003922DA" w:rsidRDefault="00691C84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8/01-04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網路登記分科測驗分發志願</w:t>
            </w:r>
          </w:p>
        </w:tc>
      </w:tr>
      <w:tr w:rsidR="00E63B8F" w:rsidRPr="003922DA" w14:paraId="08A59029" w14:textId="77777777" w:rsidTr="00A646A5">
        <w:trPr>
          <w:gridAfter w:val="1"/>
          <w:wAfter w:w="107" w:type="dxa"/>
          <w:trHeight w:val="396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4C27B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3922DA">
              <w:rPr>
                <w:rFonts w:ascii="Times New Roman" w:eastAsia="標楷體" w:hAnsi="Times New Roman" w:cs="Times New Roman"/>
              </w:rPr>
              <w:t>八月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5B9AE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12F9D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66FD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7C04B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8C28E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9C1A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551C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DA6C779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3E8F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A002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DCA4A9" w14:textId="270044D2" w:rsidR="00E63B8F" w:rsidRPr="003922DA" w:rsidRDefault="00E63B8F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8/09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文華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盃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羽球、籃球邀請賽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E63B8F" w:rsidRPr="003922DA" w14:paraId="0A0165E4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8212E" w14:textId="77777777" w:rsidR="00E63B8F" w:rsidRPr="003922DA" w:rsidRDefault="00E63B8F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DB998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5C93F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453D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F658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8F39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8494F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401B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2D550E92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CACF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43E2" w14:textId="77777777" w:rsidR="00E63B8F" w:rsidRPr="0008049D" w:rsidRDefault="00E63B8F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1D3E1" w14:textId="77777777" w:rsidR="00E63B8F" w:rsidRPr="0008049D" w:rsidRDefault="00E63B8F" w:rsidP="00116DB1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8/11 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高一領教科書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08049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08049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暫</w:t>
            </w:r>
            <w:r w:rsidRPr="0008049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  <w:p w14:paraId="7FAB1782" w14:textId="7E1A501A" w:rsidR="00E63B8F" w:rsidRPr="0008049D" w:rsidRDefault="00E63B8F" w:rsidP="00116DB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8/11-15 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高一新生體驗課程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含高一新生始業輔導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6422965" w14:textId="2C2417A0" w:rsidR="00E63B8F" w:rsidRPr="0008049D" w:rsidRDefault="00E63B8F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8/13 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大學登記分發放榜</w:t>
            </w:r>
          </w:p>
          <w:p w14:paraId="033AB793" w14:textId="77777777" w:rsidR="00E63B8F" w:rsidRPr="0008049D" w:rsidRDefault="00E63B8F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8/14 114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學年度第一次編</w:t>
            </w:r>
            <w:proofErr w:type="gramStart"/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班轉班群</w:t>
            </w:r>
            <w:proofErr w:type="gramEnd"/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委員會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EA1387F" w14:textId="77777777" w:rsidR="00E63B8F" w:rsidRPr="0008049D" w:rsidRDefault="00E63B8F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8/15 20</w:t>
            </w:r>
            <w:r w:rsidRPr="0008049D">
              <w:rPr>
                <w:rFonts w:ascii="Times New Roman" w:eastAsia="標楷體" w:hAnsi="Times New Roman" w:cs="Times New Roman"/>
                <w:sz w:val="20"/>
                <w:szCs w:val="20"/>
              </w:rPr>
              <w:t>時暑期輔導結束宿舍封館</w:t>
            </w:r>
          </w:p>
        </w:tc>
      </w:tr>
      <w:tr w:rsidR="00E63B8F" w:rsidRPr="003922DA" w14:paraId="0717B5BC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AE88B5" w14:textId="77777777" w:rsidR="00E63B8F" w:rsidRPr="003922DA" w:rsidRDefault="00E63B8F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F8064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D40E3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F2606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27AAF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88DB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0803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41563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1153695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ADC6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4EE3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2D18A8" w14:textId="454B5932" w:rsidR="00E63B8F" w:rsidRPr="003922DA" w:rsidRDefault="00E63B8F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8/18-25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暑期重修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  <w:t xml:space="preserve">8/23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舞蹈班家長座談會</w:t>
            </w:r>
          </w:p>
        </w:tc>
      </w:tr>
      <w:tr w:rsidR="00E63B8F" w:rsidRPr="003922DA" w14:paraId="599444CA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39276" w14:textId="77777777" w:rsidR="00E63B8F" w:rsidRPr="003922DA" w:rsidRDefault="00E63B8F" w:rsidP="00691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6964E" w14:textId="07EA73CF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暑假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0F538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38BE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8ADE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492E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5516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EBA2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679179FE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04CD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0C29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bookmarkStart w:id="2" w:name="_heading=h.1fob9te" w:colFirst="0" w:colLast="0"/>
            <w:bookmarkEnd w:id="2"/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232A6" w14:textId="06E14921" w:rsidR="00E63B8F" w:rsidRPr="003922DA" w:rsidRDefault="00E63B8F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8/28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導師輔導知能研習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75DD529" w14:textId="77777777" w:rsidR="00E63B8F" w:rsidRPr="003922DA" w:rsidRDefault="00E63B8F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8/28-9/1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舞蹈班日本名古屋</w:t>
            </w:r>
            <w:proofErr w:type="gramStart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真中祭演出</w:t>
            </w:r>
            <w:proofErr w:type="gramEnd"/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暫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5C74AFA" w14:textId="77777777" w:rsidR="00E63B8F" w:rsidRPr="003922DA" w:rsidRDefault="00E63B8F" w:rsidP="00691C8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8/29 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全校教師研習、校務會議、員生社社員大會</w:t>
            </w:r>
          </w:p>
        </w:tc>
      </w:tr>
      <w:tr w:rsidR="00E63B8F" w:rsidRPr="003922DA" w14:paraId="4E9E01EE" w14:textId="77777777" w:rsidTr="00A646A5">
        <w:trPr>
          <w:gridAfter w:val="1"/>
          <w:wAfter w:w="107" w:type="dxa"/>
          <w:trHeight w:val="570"/>
        </w:trPr>
        <w:tc>
          <w:tcPr>
            <w:tcW w:w="4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1FEFC5" w14:textId="1DEE1EA7" w:rsidR="00E63B8F" w:rsidRPr="003922DA" w:rsidRDefault="00E63B8F" w:rsidP="00E63B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E321A" w14:textId="2EA92C01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291511F9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5F411E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  <w:t>1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51F68F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6CC3EA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A49411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D12285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D263A0F" w14:textId="77777777" w:rsidR="00E63B8F" w:rsidRPr="003922DA" w:rsidRDefault="00E63B8F" w:rsidP="00691C84">
            <w:pPr>
              <w:widowControl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922DA">
              <w:rPr>
                <w:rFonts w:ascii="Times New Roman" w:eastAsia="標楷體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2119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9/2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高二假期作業考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9925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37EAD9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8/31 17</w:t>
            </w:r>
            <w:r w:rsidRPr="003922DA">
              <w:rPr>
                <w:rFonts w:ascii="Times New Roman" w:eastAsia="標楷體" w:hAnsi="Times New Roman" w:cs="Times New Roman"/>
                <w:sz w:val="20"/>
                <w:szCs w:val="20"/>
              </w:rPr>
              <w:t>時開學前宿舍開館</w:t>
            </w:r>
          </w:p>
          <w:p w14:paraId="36394878" w14:textId="77777777" w:rsidR="00E63B8F" w:rsidRPr="003922DA" w:rsidRDefault="00E63B8F" w:rsidP="00691C84">
            <w:pPr>
              <w:widowControl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9/1</w:t>
            </w:r>
            <w:r w:rsidRPr="003922D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開學日</w:t>
            </w:r>
          </w:p>
        </w:tc>
      </w:tr>
    </w:tbl>
    <w:p w14:paraId="1EBCEC3E" w14:textId="77777777" w:rsidR="007766C0" w:rsidRPr="003922DA" w:rsidRDefault="007766C0">
      <w:pPr>
        <w:rPr>
          <w:rFonts w:ascii="Times New Roman" w:eastAsia="標楷體" w:hAnsi="Times New Roman" w:cs="Times New Roman"/>
        </w:rPr>
      </w:pPr>
    </w:p>
    <w:p w14:paraId="50BFC5C3" w14:textId="77777777" w:rsidR="007766C0" w:rsidRPr="003922DA" w:rsidRDefault="007766C0">
      <w:pPr>
        <w:rPr>
          <w:rFonts w:ascii="Times New Roman" w:eastAsia="標楷體" w:hAnsi="Times New Roman" w:cs="Times New Roman"/>
        </w:rPr>
      </w:pPr>
    </w:p>
    <w:p w14:paraId="6812AF5E" w14:textId="77777777" w:rsidR="007766C0" w:rsidRPr="003922DA" w:rsidRDefault="007766C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</w:p>
    <w:sectPr w:rsidR="007766C0" w:rsidRPr="003922DA">
      <w:pgSz w:w="11906" w:h="16838"/>
      <w:pgMar w:top="425" w:right="907" w:bottom="295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E3CB" w14:textId="77777777" w:rsidR="004B430C" w:rsidRDefault="004B430C" w:rsidP="006F582D">
      <w:r>
        <w:separator/>
      </w:r>
    </w:p>
  </w:endnote>
  <w:endnote w:type="continuationSeparator" w:id="0">
    <w:p w14:paraId="76302306" w14:textId="77777777" w:rsidR="004B430C" w:rsidRDefault="004B430C" w:rsidP="006F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491B" w14:textId="77777777" w:rsidR="004B430C" w:rsidRDefault="004B430C" w:rsidP="006F582D">
      <w:r>
        <w:separator/>
      </w:r>
    </w:p>
  </w:footnote>
  <w:footnote w:type="continuationSeparator" w:id="0">
    <w:p w14:paraId="421EF4DE" w14:textId="77777777" w:rsidR="004B430C" w:rsidRDefault="004B430C" w:rsidP="006F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C0"/>
    <w:rsid w:val="00016FBD"/>
    <w:rsid w:val="000740DA"/>
    <w:rsid w:val="0008049D"/>
    <w:rsid w:val="000C3F37"/>
    <w:rsid w:val="000F6EE0"/>
    <w:rsid w:val="00116DB1"/>
    <w:rsid w:val="001D7F1E"/>
    <w:rsid w:val="002D0215"/>
    <w:rsid w:val="002F2DBA"/>
    <w:rsid w:val="003010A1"/>
    <w:rsid w:val="003922DA"/>
    <w:rsid w:val="003C229E"/>
    <w:rsid w:val="003F609A"/>
    <w:rsid w:val="00447B57"/>
    <w:rsid w:val="0046466C"/>
    <w:rsid w:val="004B430C"/>
    <w:rsid w:val="00502603"/>
    <w:rsid w:val="005366BF"/>
    <w:rsid w:val="005D0068"/>
    <w:rsid w:val="005F1627"/>
    <w:rsid w:val="005F3067"/>
    <w:rsid w:val="005F5C8F"/>
    <w:rsid w:val="00620FF3"/>
    <w:rsid w:val="00691C84"/>
    <w:rsid w:val="006F582D"/>
    <w:rsid w:val="007766C0"/>
    <w:rsid w:val="007D12D2"/>
    <w:rsid w:val="00846A3F"/>
    <w:rsid w:val="00862D24"/>
    <w:rsid w:val="00940DBF"/>
    <w:rsid w:val="009D3EF1"/>
    <w:rsid w:val="00A3737D"/>
    <w:rsid w:val="00A40587"/>
    <w:rsid w:val="00A646A5"/>
    <w:rsid w:val="00AA4B46"/>
    <w:rsid w:val="00BD27FD"/>
    <w:rsid w:val="00BF3D1F"/>
    <w:rsid w:val="00C916B2"/>
    <w:rsid w:val="00DB3409"/>
    <w:rsid w:val="00E02A2D"/>
    <w:rsid w:val="00E27CB1"/>
    <w:rsid w:val="00E63B8F"/>
    <w:rsid w:val="00E96F14"/>
    <w:rsid w:val="00ED7979"/>
    <w:rsid w:val="00ED7A0D"/>
    <w:rsid w:val="00F8232C"/>
    <w:rsid w:val="00F95630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90D70"/>
  <w15:docId w15:val="{8C912172-AA83-4775-B774-6CEE9F4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CF286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6F5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582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5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5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AO7AmfxhnmStWmTzJoqOM5rEA==">CgMxLjAyCWguM3pueXNoNzIJaC4zMGowemxsMgloLjFmb2I5dGU4AHIhMWxHVVF2cnktLUx2WmE5Rm5QcldiRWd0bDRUUm1ma3Fu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2025-02-04T00:32:00Z</cp:lastPrinted>
  <dcterms:created xsi:type="dcterms:W3CDTF">2025-02-10T23:38:00Z</dcterms:created>
  <dcterms:modified xsi:type="dcterms:W3CDTF">2025-02-13T01:54:00Z</dcterms:modified>
</cp:coreProperties>
</file>